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B3" w:rsidRDefault="00D93EB3">
      <w:pPr>
        <w:jc w:val="right"/>
        <w:rPr>
          <w:b/>
          <w:bCs/>
          <w:sz w:val="16"/>
          <w:szCs w:val="16"/>
        </w:rPr>
      </w:pPr>
      <w:bookmarkStart w:id="0" w:name="_GoBack"/>
      <w:bookmarkEnd w:id="0"/>
      <w:r>
        <w:rPr>
          <w:b/>
          <w:bCs/>
          <w:sz w:val="16"/>
          <w:szCs w:val="16"/>
        </w:rPr>
        <w:t>Унифицированная форма № Т-8</w:t>
      </w:r>
    </w:p>
    <w:p w:rsidR="00D93EB3" w:rsidRDefault="00D93EB3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Утверждена постановлением Госкомстата РФ</w:t>
      </w:r>
    </w:p>
    <w:p w:rsidR="00D93EB3" w:rsidRDefault="00D93EB3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от 5 января 2004 г.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3EB3" w:rsidRDefault="00D93E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B3" w:rsidRDefault="00D93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3EB3" w:rsidRDefault="00D93EB3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B3" w:rsidRDefault="00D93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0301006</w:t>
            </w:r>
          </w:p>
        </w:tc>
      </w:tr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3EB3" w:rsidRDefault="00D93EB3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B3" w:rsidRDefault="00D93EB3">
            <w:pPr>
              <w:jc w:val="center"/>
              <w:rPr>
                <w:sz w:val="20"/>
                <w:szCs w:val="20"/>
              </w:rPr>
            </w:pPr>
          </w:p>
        </w:tc>
      </w:tr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EB3" w:rsidRDefault="00D93E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D93EB3" w:rsidRDefault="00D93EB3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EB3" w:rsidRDefault="00D93EB3">
            <w:pPr>
              <w:jc w:val="center"/>
              <w:rPr>
                <w:sz w:val="14"/>
                <w:szCs w:val="14"/>
              </w:rPr>
            </w:pPr>
          </w:p>
        </w:tc>
      </w:tr>
    </w:tbl>
    <w:p w:rsidR="00D93EB3" w:rsidRDefault="00D93EB3">
      <w:pPr>
        <w:rPr>
          <w:sz w:val="20"/>
          <w:szCs w:val="20"/>
        </w:rPr>
      </w:pPr>
    </w:p>
    <w:p w:rsidR="00D93EB3" w:rsidRDefault="00D93EB3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708"/>
        <w:gridCol w:w="1708"/>
      </w:tblGrid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D93EB3" w:rsidRDefault="00D93EB3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3EB3" w:rsidRDefault="00D93EB3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B3" w:rsidRDefault="00D93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B3" w:rsidRDefault="00D93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составления</w:t>
            </w:r>
          </w:p>
        </w:tc>
      </w:tr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EB3" w:rsidRDefault="00D93EB3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3EB3" w:rsidRDefault="00D93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B3" w:rsidRDefault="00D93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B3" w:rsidRDefault="00D93E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D93EB3" w:rsidRDefault="00D93EB3">
      <w:pPr>
        <w:jc w:val="center"/>
        <w:rPr>
          <w:b/>
          <w:bCs/>
        </w:rPr>
      </w:pPr>
      <w:r>
        <w:rPr>
          <w:b/>
          <w:bCs/>
        </w:rPr>
        <w:t>(распоряжение)</w:t>
      </w:r>
      <w:r>
        <w:rPr>
          <w:b/>
          <w:bCs/>
        </w:rPr>
        <w:br/>
        <w:t>о прекращении (расторжении) трудового договора с работником (увольнении)</w:t>
      </w:r>
    </w:p>
    <w:p w:rsidR="00D93EB3" w:rsidRDefault="00D93EB3">
      <w:pPr>
        <w:rPr>
          <w:sz w:val="20"/>
          <w:szCs w:val="20"/>
        </w:rPr>
      </w:pPr>
    </w:p>
    <w:p w:rsidR="00D93EB3" w:rsidRDefault="00D93EB3">
      <w:pPr>
        <w:rPr>
          <w:sz w:val="20"/>
          <w:szCs w:val="20"/>
        </w:rPr>
      </w:pPr>
    </w:p>
    <w:p w:rsidR="00D93EB3" w:rsidRDefault="00D93EB3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10"/>
        <w:gridCol w:w="372"/>
        <w:gridCol w:w="218"/>
        <w:gridCol w:w="1007"/>
        <w:gridCol w:w="340"/>
        <w:gridCol w:w="284"/>
        <w:gridCol w:w="285"/>
        <w:gridCol w:w="358"/>
        <w:gridCol w:w="637"/>
        <w:gridCol w:w="113"/>
        <w:gridCol w:w="1282"/>
      </w:tblGrid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Прекратить действие трудового договора от 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г.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</w:t>
            </w:r>
          </w:p>
        </w:tc>
      </w:tr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10"/>
                <w:szCs w:val="10"/>
              </w:rPr>
            </w:pPr>
          </w:p>
        </w:tc>
      </w:tr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уволить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93EB3" w:rsidRDefault="00D93EB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D93EB3" w:rsidRDefault="00D93EB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D93EB3" w:rsidRDefault="00D93E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93EB3" w:rsidRDefault="00D93E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EB3" w:rsidRDefault="00D93E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3EB3" w:rsidRDefault="00D93E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3EB3" w:rsidRDefault="00D93E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(ненужное зачеркнуть)</w:t>
            </w:r>
          </w:p>
        </w:tc>
      </w:tr>
    </w:tbl>
    <w:p w:rsidR="00D93EB3" w:rsidRDefault="00D93EB3">
      <w:pPr>
        <w:rPr>
          <w:sz w:val="20"/>
          <w:szCs w:val="20"/>
        </w:rPr>
      </w:pPr>
    </w:p>
    <w:p w:rsidR="00D93EB3" w:rsidRDefault="00D93EB3">
      <w:pPr>
        <w:rPr>
          <w:sz w:val="20"/>
          <w:szCs w:val="20"/>
        </w:rPr>
      </w:pPr>
    </w:p>
    <w:p w:rsidR="00D93EB3" w:rsidRDefault="00D93EB3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7"/>
        <w:gridCol w:w="1701"/>
      </w:tblGrid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3EB3" w:rsidRDefault="00D93E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B3" w:rsidRDefault="00D93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Табельный номер</w:t>
            </w:r>
          </w:p>
        </w:tc>
      </w:tr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EB3" w:rsidRDefault="00D93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B3" w:rsidRDefault="00D93EB3">
            <w:pPr>
              <w:jc w:val="center"/>
              <w:rPr>
                <w:sz w:val="20"/>
                <w:szCs w:val="20"/>
              </w:rPr>
            </w:pPr>
          </w:p>
        </w:tc>
      </w:tr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EB3" w:rsidRDefault="00D93E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имя, отчество</w:t>
            </w:r>
          </w:p>
        </w:tc>
      </w:tr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EB3" w:rsidRDefault="00D93EB3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EB3" w:rsidRDefault="00D93E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структурное подразделение</w:t>
            </w:r>
          </w:p>
        </w:tc>
      </w:tr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EB3" w:rsidRDefault="00D93E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 (специальность, профессия), разряд, класс (категория) квалификации</w:t>
            </w:r>
          </w:p>
        </w:tc>
      </w:tr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EB3" w:rsidRDefault="00D93EB3">
            <w:pPr>
              <w:jc w:val="center"/>
              <w:rPr>
                <w:sz w:val="14"/>
                <w:szCs w:val="14"/>
              </w:rPr>
            </w:pPr>
          </w:p>
        </w:tc>
      </w:tr>
    </w:tbl>
    <w:p w:rsidR="00D93EB3" w:rsidRDefault="00D93EB3"/>
    <w:p w:rsidR="00D93EB3" w:rsidRDefault="00D93EB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EB3" w:rsidRDefault="00D93E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основание прекращения (расторжения) трудового договора (увольнения)</w:t>
            </w:r>
          </w:p>
        </w:tc>
      </w:tr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EB3" w:rsidRDefault="00D93EB3">
            <w:pPr>
              <w:jc w:val="center"/>
              <w:rPr>
                <w:sz w:val="4"/>
                <w:szCs w:val="4"/>
              </w:rPr>
            </w:pPr>
          </w:p>
        </w:tc>
      </w:tr>
    </w:tbl>
    <w:p w:rsidR="00D93EB3" w:rsidRDefault="00D93EB3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0"/>
        <w:gridCol w:w="7468"/>
      </w:tblGrid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</w:t>
            </w:r>
            <w:r>
              <w:rPr>
                <w:sz w:val="20"/>
                <w:szCs w:val="20"/>
              </w:rPr>
              <w:br/>
              <w:t>(документ, номер, дата):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EB3" w:rsidRDefault="00D93EB3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D93EB3" w:rsidRDefault="00D93E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EB3" w:rsidRDefault="00D93E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заявление работника, служебная записка, медицинское заключение и т. д.</w:t>
            </w:r>
          </w:p>
        </w:tc>
      </w:tr>
    </w:tbl>
    <w:p w:rsidR="00D93EB3" w:rsidRDefault="00D93EB3">
      <w:pPr>
        <w:rPr>
          <w:sz w:val="20"/>
          <w:szCs w:val="20"/>
        </w:rPr>
      </w:pPr>
    </w:p>
    <w:p w:rsidR="00D93EB3" w:rsidRDefault="00D93EB3">
      <w:pPr>
        <w:rPr>
          <w:sz w:val="20"/>
          <w:szCs w:val="20"/>
        </w:rPr>
      </w:pPr>
    </w:p>
    <w:p w:rsidR="00D93EB3" w:rsidRDefault="00D93EB3">
      <w:pPr>
        <w:rPr>
          <w:sz w:val="20"/>
          <w:szCs w:val="20"/>
        </w:rPr>
      </w:pPr>
    </w:p>
    <w:p w:rsidR="00D93EB3" w:rsidRDefault="00D93EB3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2"/>
        <w:gridCol w:w="2268"/>
        <w:gridCol w:w="294"/>
        <w:gridCol w:w="1875"/>
        <w:gridCol w:w="294"/>
        <w:gridCol w:w="2275"/>
      </w:tblGrid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20"/>
                <w:szCs w:val="20"/>
              </w:rPr>
            </w:pPr>
          </w:p>
        </w:tc>
      </w:tr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D93EB3" w:rsidRDefault="00D93EB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EB3" w:rsidRDefault="00D93E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93EB3" w:rsidRDefault="00D93E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EB3" w:rsidRDefault="00D93E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93EB3" w:rsidRDefault="00D93E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EB3" w:rsidRDefault="00D93E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расшифровка подписи</w:t>
            </w:r>
          </w:p>
        </w:tc>
      </w:tr>
    </w:tbl>
    <w:p w:rsidR="00D93EB3" w:rsidRDefault="00D93EB3">
      <w:pPr>
        <w:rPr>
          <w:sz w:val="20"/>
          <w:szCs w:val="20"/>
        </w:rPr>
      </w:pPr>
    </w:p>
    <w:p w:rsidR="00D93EB3" w:rsidRDefault="00D93EB3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1595"/>
        <w:gridCol w:w="196"/>
        <w:gridCol w:w="462"/>
        <w:gridCol w:w="196"/>
        <w:gridCol w:w="1428"/>
        <w:gridCol w:w="266"/>
        <w:gridCol w:w="462"/>
        <w:gridCol w:w="203"/>
      </w:tblGrid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D93EB3" w:rsidRDefault="00D93EB3">
            <w:pPr>
              <w:rPr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EB3" w:rsidRDefault="00D93E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D93EB3" w:rsidRDefault="00D93EB3">
            <w:pPr>
              <w:rPr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93EB3" w:rsidRDefault="00D93EB3">
            <w:pPr>
              <w:rPr>
                <w:sz w:val="14"/>
                <w:szCs w:val="1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D93EB3" w:rsidRDefault="00D93EB3">
            <w:pPr>
              <w:rPr>
                <w:sz w:val="14"/>
                <w:szCs w:val="1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EB3" w:rsidRDefault="00D93EB3">
            <w:pPr>
              <w:rPr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93EB3" w:rsidRDefault="00D93EB3">
            <w:pPr>
              <w:rPr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93EB3" w:rsidRDefault="00D93EB3">
            <w:pPr>
              <w:rPr>
                <w:sz w:val="14"/>
                <w:szCs w:val="14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D93EB3" w:rsidRDefault="00D93EB3">
            <w:pPr>
              <w:rPr>
                <w:sz w:val="14"/>
                <w:szCs w:val="14"/>
              </w:rPr>
            </w:pPr>
          </w:p>
        </w:tc>
      </w:tr>
    </w:tbl>
    <w:p w:rsidR="00D93EB3" w:rsidRDefault="00D93EB3">
      <w:pPr>
        <w:rPr>
          <w:sz w:val="20"/>
          <w:szCs w:val="20"/>
        </w:rPr>
      </w:pPr>
    </w:p>
    <w:p w:rsidR="00D93EB3" w:rsidRDefault="00D93EB3">
      <w:pPr>
        <w:rPr>
          <w:sz w:val="20"/>
          <w:szCs w:val="20"/>
        </w:rPr>
      </w:pPr>
    </w:p>
    <w:p w:rsidR="00D93EB3" w:rsidRDefault="00D93EB3">
      <w:pPr>
        <w:rPr>
          <w:sz w:val="20"/>
          <w:szCs w:val="20"/>
        </w:rPr>
      </w:pPr>
      <w:r>
        <w:rPr>
          <w:sz w:val="20"/>
          <w:szCs w:val="20"/>
        </w:rPr>
        <w:t>Мотивированное мнение выборного</w:t>
      </w:r>
    </w:p>
    <w:p w:rsidR="00D93EB3" w:rsidRDefault="00D93EB3">
      <w:pPr>
        <w:rPr>
          <w:sz w:val="20"/>
          <w:szCs w:val="20"/>
        </w:rPr>
      </w:pPr>
      <w:r>
        <w:rPr>
          <w:sz w:val="20"/>
          <w:szCs w:val="20"/>
        </w:rPr>
        <w:t>профсоюзного органа в письменной форме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142"/>
        <w:gridCol w:w="992"/>
        <w:gridCol w:w="243"/>
        <w:gridCol w:w="294"/>
        <w:gridCol w:w="476"/>
        <w:gridCol w:w="1113"/>
        <w:gridCol w:w="1456"/>
      </w:tblGrid>
      <w:tr w:rsidR="00D93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tabs>
                <w:tab w:val="right" w:pos="21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 “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№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EB3" w:rsidRDefault="00D93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EB3" w:rsidRDefault="00D93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 рассмотрено</w:t>
            </w:r>
          </w:p>
        </w:tc>
      </w:tr>
    </w:tbl>
    <w:p w:rsidR="00D93EB3" w:rsidRDefault="00D93EB3">
      <w:pPr>
        <w:rPr>
          <w:sz w:val="20"/>
          <w:szCs w:val="20"/>
        </w:rPr>
      </w:pPr>
    </w:p>
    <w:sectPr w:rsidR="00D93EB3">
      <w:headerReference w:type="default" r:id="rId6"/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CC9" w:rsidRDefault="00DC4CC9">
      <w:r>
        <w:separator/>
      </w:r>
    </w:p>
  </w:endnote>
  <w:endnote w:type="continuationSeparator" w:id="0">
    <w:p w:rsidR="00DC4CC9" w:rsidRDefault="00DC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CC9" w:rsidRDefault="00DC4CC9">
      <w:r>
        <w:separator/>
      </w:r>
    </w:p>
  </w:footnote>
  <w:footnote w:type="continuationSeparator" w:id="0">
    <w:p w:rsidR="00DC4CC9" w:rsidRDefault="00DC4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B3" w:rsidRPr="0025463A" w:rsidRDefault="00D93EB3" w:rsidP="002546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B3"/>
    <w:rsid w:val="0025463A"/>
    <w:rsid w:val="00896C2A"/>
    <w:rsid w:val="00D93EB3"/>
    <w:rsid w:val="00DC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8A1A45-EE3B-4A13-A6D8-066D7CC5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Т-8</vt:lpstr>
    </vt:vector>
  </TitlesOfParts>
  <Company>garant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Т-8</dc:title>
  <dc:subject/>
  <dc:creator>garant</dc:creator>
  <cp:keywords/>
  <dc:description/>
  <cp:lastModifiedBy>Admin</cp:lastModifiedBy>
  <cp:revision>3</cp:revision>
  <cp:lastPrinted>2004-04-02T08:31:00Z</cp:lastPrinted>
  <dcterms:created xsi:type="dcterms:W3CDTF">2024-08-06T06:23:00Z</dcterms:created>
  <dcterms:modified xsi:type="dcterms:W3CDTF">2024-08-06T06:23:00Z</dcterms:modified>
</cp:coreProperties>
</file>